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 xml:space="preserve">3. Рассмотрение заявления о </w:t>
      </w:r>
      <w:bookmarkStart w:id="0" w:name="_GoBack"/>
      <w:bookmarkEnd w:id="0"/>
      <w:r>
        <w:t>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w:t>
      </w:r>
      <w:proofErr w:type="gramStart"/>
      <w:r>
        <w:t>предоставлении</w:t>
      </w:r>
      <w:proofErr w:type="gramEnd"/>
      <w:r>
        <w:t xml:space="preserve">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304137"/>
    <w:rsid w:val="006463EF"/>
    <w:rsid w:val="007A0E20"/>
    <w:rsid w:val="00E9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2020-05-09T13:10:00Z</dcterms:created>
  <dcterms:modified xsi:type="dcterms:W3CDTF">2020-05-09T13:10:00Z</dcterms:modified>
</cp:coreProperties>
</file>